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64" w:rsidRDefault="00BF2564" w:rsidP="00BF2564">
      <w:pPr>
        <w:tabs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 3</w:t>
      </w:r>
    </w:p>
    <w:p w:rsidR="00BF2564" w:rsidRDefault="00BF2564" w:rsidP="00BF2564">
      <w:pPr>
        <w:tabs>
          <w:tab w:val="left" w:pos="4111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проекту о внесении изменений в правила землепользования и застройки части территории города Иркутска, включающей территорию в </w:t>
      </w:r>
      <w:r>
        <w:rPr>
          <w:rFonts w:ascii="Times New Roman" w:eastAsia="Calibri" w:hAnsi="Times New Roman" w:cs="Times New Roman"/>
        </w:rPr>
        <w:tab/>
        <w:t xml:space="preserve">границах  исторического  поселения   город  Иркутск, утвержденные решением Думы города Иркутска         от 28 октября 2016 года № 006-20-260428/6 </w:t>
      </w:r>
    </w:p>
    <w:p w:rsidR="00BF2564" w:rsidRPr="00417505" w:rsidRDefault="00BF2564" w:rsidP="00BF25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564" w:rsidRPr="00417505" w:rsidRDefault="00BF2564" w:rsidP="00BF25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2564" w:rsidRPr="00417505" w:rsidRDefault="00BF2564" w:rsidP="00BF25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76E1" w:rsidRPr="00417505" w:rsidRDefault="00BF2564" w:rsidP="00BF25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505">
        <w:rPr>
          <w:rFonts w:ascii="Times New Roman" w:hAnsi="Times New Roman" w:cs="Times New Roman"/>
          <w:b/>
          <w:sz w:val="26"/>
          <w:szCs w:val="26"/>
        </w:rPr>
        <w:t>СВЕДЕНИЯ О ГРАНИЦАХ ТЕРРИТОРИАЛЬНЫХ ЗОН</w:t>
      </w:r>
    </w:p>
    <w:p w:rsidR="00AC21C7" w:rsidRDefault="00AC21C7" w:rsidP="00BF2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1C7" w:rsidRPr="00EE6B1B" w:rsidRDefault="00AC21C7" w:rsidP="00BF2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B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территориальных зон</w:t>
      </w:r>
      <w:r w:rsidR="00BF2564">
        <w:rPr>
          <w:rFonts w:ascii="Times New Roman" w:hAnsi="Times New Roman" w:cs="Times New Roman"/>
          <w:b/>
          <w:sz w:val="24"/>
          <w:szCs w:val="24"/>
        </w:rPr>
        <w:t>.</w:t>
      </w:r>
    </w:p>
    <w:p w:rsidR="00AC21C7" w:rsidRDefault="00AC21C7" w:rsidP="00BF2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B1B">
        <w:rPr>
          <w:rFonts w:ascii="Times New Roman" w:hAnsi="Times New Roman" w:cs="Times New Roman"/>
          <w:b/>
          <w:sz w:val="24"/>
          <w:szCs w:val="24"/>
        </w:rPr>
        <w:t>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r w:rsidR="00BF2564">
        <w:rPr>
          <w:rFonts w:ascii="Times New Roman" w:hAnsi="Times New Roman" w:cs="Times New Roman"/>
          <w:b/>
          <w:sz w:val="24"/>
          <w:szCs w:val="24"/>
        </w:rPr>
        <w:t>.</w:t>
      </w:r>
    </w:p>
    <w:p w:rsidR="007764CF" w:rsidRDefault="007764CF" w:rsidP="00BF2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1190"/>
        <w:gridCol w:w="2381"/>
      </w:tblGrid>
      <w:tr w:rsidR="007764CF" w:rsidRPr="007764CF" w:rsidTr="00560110">
        <w:tc>
          <w:tcPr>
            <w:tcW w:w="6688" w:type="dxa"/>
            <w:gridSpan w:val="3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t>1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ЗАСТРОЙКИ СРЕДНЕЭТАЖНЫМИ ЖИЛЫМИ ДОМАМИ (5-8 ЭТ.) (Ж3-103)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объекта местоположение границ, которого описано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(далее - объект)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объекте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характеристик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0" w:name="P60"/>
            <w:bookmarkEnd w:id="0"/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Российская Федерация,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Иркутская область, город Иркутск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1" w:name="P63"/>
            <w:bookmarkEnd w:id="1"/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37538+/-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0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2" w:name="P67"/>
            <w:bookmarkEnd w:id="2"/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ПЭ П-01-02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r w:rsidRPr="007764CF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418"/>
        <w:gridCol w:w="2409"/>
        <w:gridCol w:w="2201"/>
      </w:tblGrid>
      <w:tr w:rsidR="007764CF" w:rsidRPr="007764CF" w:rsidTr="00560110">
        <w:tc>
          <w:tcPr>
            <w:tcW w:w="6866" w:type="dxa"/>
            <w:gridSpan w:val="4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2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ЗАСТРОЙКИ СРЕДНЕЭТАЖНЫМИ ЖИЛЫМИ ДОМАМИ (5-8 ЭТ.) (Ж3-103)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3" w:name="P78"/>
            <w:bookmarkEnd w:id="3"/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4" w:name="P80"/>
            <w:bookmarkEnd w:id="4"/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координат и средняя квадратическая погрешность положения характерной точки (Mt), м 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5" w:name="P84"/>
            <w:bookmarkEnd w:id="5"/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385488.33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3334933.10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385461.78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3334940.06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385403.96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3334955.23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385398.59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3334956.63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385392.76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3334958.16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385386.33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3334960.07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385365.79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3334966.15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385365.38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3334966.27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385364.40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3334966.56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385327.47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3334977.49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385320.55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3334979.54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385318.10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3334980.27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385314.05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3334966.33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385312.32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3334960.39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385310.22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3334953.16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385305.85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3334954.44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385303.56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3334947.16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385300.99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3334939.05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385291.15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3334941.82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385288.49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3334942.56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385283.85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3334944.35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385283.21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3334943.79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385276.85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3334918.37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385293.33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3334913.88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385291.53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3334906.45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385288.61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3334894.48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385280.91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3334896.35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385276.87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3334897.33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385273.72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3334884.28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385271.49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3334884.82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385269.28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3334879.34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385261.27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3334859.52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385258.77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3334853.33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385254.15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3334851.32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385247.71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3334835.55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385243.97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3334826.40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385244.41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3334826.23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385275.86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3334814.69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385303.99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3334804.35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385304.49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3334804.17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385307.02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3334810.50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385320.19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3334843.51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385324.65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3334854.46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385324.54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3334854.50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385321.73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3334855.63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385319.75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3334856.42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47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385312.77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3334859.22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385318.60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3334875.59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385317.74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3334876.16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385312.34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3334879.82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385312.76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3334881.26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385312.79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3334881.40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385313.06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3334882.28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385315.34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3334890.17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385310.76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3334891.62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385308.78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3334892.24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385302.78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3334894.25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385304.40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3334899.97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385306.55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3334899.38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385312.48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3334897.76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385327.47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3334893.66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385331.70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3334892.51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385366.94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3334882.87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385378.12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3334879.81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385373.12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3334861.08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385372.52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3334858.81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385368.24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3334842.73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385365.07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3334830.83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385363.22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3334823.89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385354.51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3334791.18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385353.46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3334787.26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385353.21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3334786.28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385352.75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3334784.58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385364.27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3334780.90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385402.33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3334768.78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76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385415.66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3334764.52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385413.64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3334727.54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385437.90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3334713.91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385450.54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3334711.48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385450.54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3334711.41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385450.53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3334711.33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385452.33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3334711.01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385454.38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3334710.64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385454.37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3334710.55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385454.16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3334709.36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385457.41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3334708.79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385457.63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3334710.07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385459.13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3334709.80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385459.10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3334709.69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385458.79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3334707.93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385462.29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3334707.45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385462.52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3334709.20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385467.82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3334708.21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385514.19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3334909.78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385517.77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3334925.38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385517.46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3334925.46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385488.33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3334933.10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6" w:name="P97"/>
            <w:bookmarkEnd w:id="6"/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1433"/>
        <w:gridCol w:w="1402"/>
        <w:gridCol w:w="938"/>
        <w:gridCol w:w="905"/>
        <w:gridCol w:w="1474"/>
      </w:tblGrid>
      <w:tr w:rsidR="007764CF" w:rsidRPr="007764CF" w:rsidTr="00560110">
        <w:tc>
          <w:tcPr>
            <w:tcW w:w="6670" w:type="dxa"/>
            <w:gridSpan w:val="6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379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6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ЗАСТРОЙКИ СРЕДНЕЭТАЖНЫМИ ЖИЛЫМИ ДОМАМИ (5-8 ЭТ.) (Ж3-103)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7" w:name="P151"/>
            <w:bookmarkEnd w:id="7"/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Обозна-чение характер-ных точек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83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385488.33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385461.78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385403.96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385398.59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385392.76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385386.33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385365.79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385365.38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385364.40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385327.47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385320.55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385318.10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385314.05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385312.32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385310.22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385305.85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385303.56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385300.99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385291.15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385288.49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385283.85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385283.21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385276.85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385293.33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385291.53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385288.61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385280.91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385276.87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385273.72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385271.49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385269.28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385261.27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385258.77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385254.15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385247.71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385243.97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385244.41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385275.86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385303.99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385304.49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385307.02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385320.19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385324.65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385324.54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385321.73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385319.75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385312.77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385318.60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385317.74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385312.34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385312.76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385312.79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385313.06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385315.34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385310.76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385308.78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385302.78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385304.40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385306.55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385312.48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385327.47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385331.70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385366.94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385378.12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385373.12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385372.52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385368.24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385365.07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385363.22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385354.51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385353.46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385353.21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385352.75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385364.27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385402.33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385415.66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385413.64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385437.90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385450.54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385450.54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385450.53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385452.33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385454.38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385454.37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385454.16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385457.41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385457.63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385459.13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385459.10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385458.79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385462.29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385462.52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385467.82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385514.19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385517.77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385517.46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385488.33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3334933.10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3334940.06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3334955.23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3334956.63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3334958.16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3334960.07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3334966.15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3334966.27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3334966.56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3334977.49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3334979.54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3334980.27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3334966.33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3334960.39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3334953.16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3334954.44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3334947.16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3334939.05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3334941.82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3334942.56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3334944.35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3334943.79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3334918.37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3334913.88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3334906.45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3334894.48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3334896.35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3334897.33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3334884.28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3334884.82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3334879.34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3334859.52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3334853.33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3334851.32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3334835.55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3334826.40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3334826.23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3334814.69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3334804.35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3334804.17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3334810.50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3334843.51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3334854.46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3334854.50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3334855.63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3334856.42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3334859.22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3334875.59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3334876.16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3334879.82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3334881.26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3334881.40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3334882.28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3334890.17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3334891.62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3334892.24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3334894.25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3334899.97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3334899.38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3334897.76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3334893.66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3334892.51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3334882.87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3334879.81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3334861.08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3334858.81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3334842.73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3334830.83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3334823.89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3334791.18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3334787.26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3334786.28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3334784.58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3334780.90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3334768.78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3334764.52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3334727.54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3334713.91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3334711.48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3334711.41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3334711.33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3334711.01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3334710.64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3334710.55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3334709.36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3334708.79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3334710.07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3334709.80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3334709.69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3334707.93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3334707.45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3334709.20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3334708.21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3334909.78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3334925.38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3334925.46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3334933.10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7764CF" w:rsidRPr="007764CF" w:rsidTr="00560110">
        <w:tc>
          <w:tcPr>
            <w:tcW w:w="6690" w:type="dxa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9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ЗАСТРОЙКИ СРЕДНЕЭТАЖНЫМИ ЖИЛЫМИ ДОМАМИ (5-8 ЭТ.) (Ж3-103)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8" w:name="P259"/>
            <w:bookmarkEnd w:id="8"/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План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321C410A" wp14:editId="00F7E851">
                  <wp:extent cx="5286375" cy="5286375"/>
                  <wp:effectExtent l="0" t="0" r="9525" b="9525"/>
                  <wp:docPr id="1" name="Рисунок 1" descr="C:\Users\Petrov_s\AppData\Local\Temp\0a5f28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_s\AppData\Local\Temp\0a5f2800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5" cy="528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Масштаб 1: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val="en-US" w:eastAsia="ru-RU"/>
              </w:rPr>
              <w:t>_ 2000   _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1190"/>
        <w:gridCol w:w="2381"/>
      </w:tblGrid>
      <w:tr w:rsidR="007764CF" w:rsidRPr="007764CF" w:rsidTr="00560110">
        <w:tc>
          <w:tcPr>
            <w:tcW w:w="6688" w:type="dxa"/>
            <w:gridSpan w:val="3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t>10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ОБЪЕКТОВ ИНЖЕНЕРНОЙ ИНФРАСТРУКТУРЫ (ПЗ-304)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объекта местоположение границ, которого описано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(далее - объект)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объекте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характеристик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Российская Федерация,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Иркутская область, город Иркутск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4922+/-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0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ПЭ П-01-02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r w:rsidRPr="007764CF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418"/>
        <w:gridCol w:w="2409"/>
        <w:gridCol w:w="2201"/>
      </w:tblGrid>
      <w:tr w:rsidR="007764CF" w:rsidRPr="007764CF" w:rsidTr="00560110">
        <w:tc>
          <w:tcPr>
            <w:tcW w:w="6866" w:type="dxa"/>
            <w:gridSpan w:val="4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11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ОБЪЕКТОВ ИНЖЕНЕРНОЙ ИНФРАСТРУКТУРЫ (ПЗ-304)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координат и средняя квадратическая погрешность положения характерной точки (Mt), м 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385458.79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3334707.93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385459.10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3334709.69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385459.13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3334709.80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385457.63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3334710.07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385457.41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3334708.79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385454.16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3334709.36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385454.37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3334710.55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385454.38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3334710.64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385452.33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3334711.01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385450.53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3334711.33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385450.54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3334711.41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385450.54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3334711.48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385437.90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3334713.91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385413.64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3334727.54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385415.66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3334764.52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385402.33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3334768.78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385364.27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3334780.90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385352.75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3334784.58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385342.20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3334744.97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385354.14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3334741.16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385357.07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3334740.29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385357.73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3334740.10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385375.46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3334734.45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385376.35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3334734.03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385407.32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3334719.40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385414.42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3334716.05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385419.36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3334713.37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385420.85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3334712.56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385421.51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3334712.12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385424.36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3334710.23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385423.26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3334707.08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385426.38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3334706.28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385433.16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3334704.00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385433.68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3334703.85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385435.03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3334702.81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385436.37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3334701.79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385434.29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3334693.44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385435.20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3334693.18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385431.94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3334682.03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385432.12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3334679.00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385428.94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3334667.20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385428.74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3334666.42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385429.63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3334659.33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385429.63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3334659.31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385435.11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3334654.79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385440.09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3334653.52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47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385446.26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3334654.56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385454.02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3334652.26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385454.50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3334652.12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385455.80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3334655.94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385467.79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3334708.10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385467.82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3334708.21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385462.52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3334709.20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385462.29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3334707.45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385458.79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3334707.93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1433"/>
        <w:gridCol w:w="1402"/>
        <w:gridCol w:w="938"/>
        <w:gridCol w:w="905"/>
        <w:gridCol w:w="1474"/>
      </w:tblGrid>
      <w:tr w:rsidR="007764CF" w:rsidRPr="007764CF" w:rsidTr="00560110">
        <w:tc>
          <w:tcPr>
            <w:tcW w:w="6670" w:type="dxa"/>
            <w:gridSpan w:val="6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14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ОБЪЕКТОВ ИНЖЕНЕРНОЙ ИНФРАСТРУКТУРЫ (ПЗ-304)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Обозна-чение характер-ных точек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385458.79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385459.10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385459.13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385457.63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385457.41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385454.16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385454.37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385454.38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385452.33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385450.53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385450.54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385450.54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385437.90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385413.64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385415.66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385402.33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385364.27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385352.75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385342.20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385354.14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385357.07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385357.73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385375.46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385376.35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385407.32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385414.42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385419.36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385420.85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385421.51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385424.36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385423.26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385426.38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385433.16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385433.68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385435.03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385436.37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385434.29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385435.20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385431.94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385432.12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385428.94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385428.74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385429.63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385429.63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385435.11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385440.09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385446.26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385454.02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385454.50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385455.80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385467.79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385467.82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385462.52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385462.29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385458.79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3334707.93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3334709.69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3334709.80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3334710.07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3334708.79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3334709.36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3334710.55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3334710.64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3334711.01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3334711.33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3334711.41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3334711.48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3334713.91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3334727.54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3334764.52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3334768.78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3334780.90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3334784.58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3334744.97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3334741.16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3334740.29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3334740.10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3334734.45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3334734.03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3334719.40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3334716.05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3334713.37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3334712.56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3334712.12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3334710.23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3334707.08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3334706.28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3334704.00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3334703.85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3334702.81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3334701.79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3334693.44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3334693.18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3334682.03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3334679.00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3334667.20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3334666.42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3334659.33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3334659.31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3334654.79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3334653.52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3334654.56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3334652.26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3334652.12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3334655.94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3334708.10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3334708.21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3334709.20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3334707.45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3334707.93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7764CF" w:rsidRPr="007764CF" w:rsidTr="00560110">
        <w:tc>
          <w:tcPr>
            <w:tcW w:w="6690" w:type="dxa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16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ОБЪЕКТОВ ИНЖЕНЕРНОЙ ИНФРАСТРУКТУРЫ (ПЗ-304)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План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7D8842E5" wp14:editId="6F7B36B6">
                  <wp:extent cx="5153025" cy="4895850"/>
                  <wp:effectExtent l="0" t="0" r="9525" b="0"/>
                  <wp:docPr id="2" name="Рисунок 2" descr="C:\Users\Petrov_s\AppData\Local\Temp\0a5c2d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_s\AppData\Local\Temp\0a5c2d00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489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Масштаб 1: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val="en-US" w:eastAsia="ru-RU"/>
              </w:rPr>
              <w:t>_ 1000   _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</w:p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1190"/>
        <w:gridCol w:w="2381"/>
      </w:tblGrid>
      <w:tr w:rsidR="007764CF" w:rsidRPr="007764CF" w:rsidTr="00560110">
        <w:tc>
          <w:tcPr>
            <w:tcW w:w="6688" w:type="dxa"/>
            <w:gridSpan w:val="3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t>17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 местоположение границ, которого описано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(далее - объект)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объекте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характеристик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Российская Федерация,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Иркутская область, город Иркутск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1237+/-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0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ПЭ П-01-04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r w:rsidRPr="007764CF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418"/>
        <w:gridCol w:w="2409"/>
        <w:gridCol w:w="2201"/>
      </w:tblGrid>
      <w:tr w:rsidR="007764CF" w:rsidRPr="007764CF" w:rsidTr="00560110">
        <w:tc>
          <w:tcPr>
            <w:tcW w:w="6866" w:type="dxa"/>
            <w:gridSpan w:val="4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18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координат и средняя квадратическая погрешность положения характерной точки (Mt), м 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385607.77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3335917.08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385594.37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3335905.10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385600.27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3335898.47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385597.15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3335894.89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385617.21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3335871.15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385619.45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3335873.58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385625.10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3335879.73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385626.20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3335880.87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385633.86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3335888.80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385634.18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3335889.13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385640.11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3335895.15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385640.34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3335895.39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385614.98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3335923.52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385614.98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3335923.52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385608.29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3335917.54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385607.77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3335917.08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1433"/>
        <w:gridCol w:w="1402"/>
        <w:gridCol w:w="938"/>
        <w:gridCol w:w="905"/>
        <w:gridCol w:w="1474"/>
      </w:tblGrid>
      <w:tr w:rsidR="007764CF" w:rsidRPr="007764CF" w:rsidTr="00560110">
        <w:tc>
          <w:tcPr>
            <w:tcW w:w="6670" w:type="dxa"/>
            <w:gridSpan w:val="6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20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Обозна-чение характер-ных точек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385607.77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385594.37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385600.27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385597.15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385617.21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385619.45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385625.10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385626.20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385633.86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385634.18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385640.11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385640.34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385614.98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385614.98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385608.29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385607.77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3335917.08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3335905.10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3335898.47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3335894.89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3335871.15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3335873.58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3335879.73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3335880.87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3335888.80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3335889.13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3335895.15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3335895.39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3335923.52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3335923.52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3335917.54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3335917.08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7764CF" w:rsidRPr="007764CF" w:rsidTr="00560110">
        <w:tc>
          <w:tcPr>
            <w:tcW w:w="6690" w:type="dxa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br w:type="page"/>
            </w: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21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План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62F6F8FA" wp14:editId="37BA7207">
                  <wp:extent cx="4735195" cy="4735195"/>
                  <wp:effectExtent l="0" t="0" r="8255" b="8255"/>
                  <wp:docPr id="3" name="Рисунок 3" descr="C:\Users\Petrov_s\AppData\Local\Temp\102105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_s\AppData\Local\Temp\10210500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5195" cy="473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Масштаб 1: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val="en-US" w:eastAsia="ru-RU"/>
              </w:rPr>
              <w:t>_ 500    _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1190"/>
        <w:gridCol w:w="2381"/>
      </w:tblGrid>
      <w:tr w:rsidR="007764CF" w:rsidRPr="007764CF" w:rsidTr="00560110">
        <w:tc>
          <w:tcPr>
            <w:tcW w:w="6688" w:type="dxa"/>
            <w:gridSpan w:val="3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t>22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РАЗМЕЩЕНИЯ ОБЪЕКТОВ НАЧАЛЬНОГО ОБЩЕГО И СРЕДНЕГО (ПОЛНОГО) ОБЩЕГО ОБРАЗОВАНИЯ (ШЗ)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(наименование объекта местоположение границ, которого описано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(далее - объект)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объекте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характеристик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Российская Федерация,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Иркутская область, город Иркутск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10011+/-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0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ПЭ П-01-05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r w:rsidRPr="007764CF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418"/>
        <w:gridCol w:w="2409"/>
        <w:gridCol w:w="2201"/>
      </w:tblGrid>
      <w:tr w:rsidR="007764CF" w:rsidRPr="007764CF" w:rsidTr="00560110">
        <w:tc>
          <w:tcPr>
            <w:tcW w:w="6866" w:type="dxa"/>
            <w:gridSpan w:val="4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23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РАЗМЕЩЕНИЯ ОБЪЕКТОВ НАЧАЛЬНОГО ОБЩЕГО И СРЕДНЕГО (ПОЛНОГО) ОБЩЕГО ОБРАЗОВАНИЯ (ШЗ)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координат и средняя квадратическая погрешность положения характерной точки (Mt), м 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384903.34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3335936.07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384894.32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3335946.90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384905.36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3335957.71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384907.47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3335959.76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384913.60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3335965.70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384913.22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3335969.08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384913.26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3335970.28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384916.62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3335974.51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384919.48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3335978.09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384915.01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3335981.69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384912.78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3335983.50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384909.64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3335986.42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384893.38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3336001.49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384882.28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3336012.73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384878.98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3336016.06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384878.15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3336016.91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384872.02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3336023.12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384861.90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3336033.29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384861.10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3336032.58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384845.73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3336018.76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384778.38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3335958.23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384804.85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3335927.05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384813.24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3335934.69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384832.31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3335912.06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384834.93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3335914.28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384835.78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3335915.02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384840.97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3335919.72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384848.51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3335926.56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384848.77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3335926.80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384872.78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3335899.85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384901.61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3335924.94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384906.30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3335929.02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384901.50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3335934.44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384903.34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3335936.07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1433"/>
        <w:gridCol w:w="1402"/>
        <w:gridCol w:w="938"/>
        <w:gridCol w:w="905"/>
        <w:gridCol w:w="1474"/>
      </w:tblGrid>
      <w:tr w:rsidR="007764CF" w:rsidRPr="007764CF" w:rsidTr="00560110">
        <w:tc>
          <w:tcPr>
            <w:tcW w:w="6670" w:type="dxa"/>
            <w:gridSpan w:val="6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25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РАЗМЕЩЕНИЯ ОБЪЕКТОВ НАЧАЛЬНОГО ОБЩЕГО И СРЕДНЕГО (ПОЛНОГО) ОБЩЕГО ОБРАЗОВАНИЯ (ШЗ)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Обозна-чение характер-ных точек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384903.34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384894.32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384905.36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384907.47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384913.60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384913.22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384913.26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384916.62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384919.48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384915.01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384912.78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384909.64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384893.38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384882.28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384878.98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384878.15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384872.02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384861.90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384861.10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384845.73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384778.38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384804.85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384813.24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384832.31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384834.93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384835.78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384840.97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384848.51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384848.77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384872.78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384901.61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384906.30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384901.50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384903.34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3335936.07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3335946.90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3335957.71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3335959.76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3335965.70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3335969.08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3335970.28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3335974.51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3335978.09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3335981.69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3335983.50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3335986.42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3336001.49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3336012.73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3336016.06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3336016.91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3336023.12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3336033.29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3336032.58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3336018.76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3335958.23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3335927.05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3335934.69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3335912.06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3335914.28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3335915.02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3335919.72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3335926.56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3335926.80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3335899.85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3335924.94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3335929.02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3335934.44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3335936.07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7764CF" w:rsidRPr="007764CF" w:rsidTr="00560110">
        <w:tc>
          <w:tcPr>
            <w:tcW w:w="6690" w:type="dxa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27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РАЗМЕЩЕНИЯ ОБЪЕКТОВ НАЧАЛЬНОГО ОБЩЕГО И СРЕДНЕГО (ПОЛНОГО) ОБЩЕГО ОБРАЗОВАНИЯ (ШЗ)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План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67BB56DA" wp14:editId="18FFE0B5">
                  <wp:extent cx="5191125" cy="5476875"/>
                  <wp:effectExtent l="0" t="0" r="9525" b="9525"/>
                  <wp:docPr id="4" name="Рисунок 4" descr="C:\Users\Petrov_s\AppData\Local\Temp\110c02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_s\AppData\Local\Temp\110c0200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547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Масштаб 1: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val="en-US" w:eastAsia="ru-RU"/>
              </w:rPr>
              <w:t>_ 1000   _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</w:p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1190"/>
        <w:gridCol w:w="2381"/>
      </w:tblGrid>
      <w:tr w:rsidR="007764CF" w:rsidRPr="007764CF" w:rsidTr="00560110">
        <w:tc>
          <w:tcPr>
            <w:tcW w:w="6688" w:type="dxa"/>
            <w:gridSpan w:val="3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t>28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 местоположение границ, которого описано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(далее - объект)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объекте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характеристик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748+/-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0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ПЭ П-01-06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r w:rsidRPr="007764CF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418"/>
        <w:gridCol w:w="2409"/>
        <w:gridCol w:w="2201"/>
      </w:tblGrid>
      <w:tr w:rsidR="007764CF" w:rsidRPr="007764CF" w:rsidTr="00560110">
        <w:tc>
          <w:tcPr>
            <w:tcW w:w="6866" w:type="dxa"/>
            <w:gridSpan w:val="4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29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координат и средняя квадратическая погрешность положения характерной точки (Mt), м 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383535.53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3335768.84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383529.30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3335766.37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383529.30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3335766.36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383529.28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3335766.36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383529.37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3335766.19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383529.37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3335766.19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383523.77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3335763.96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383517.58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3335761.48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383516.96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3335761.23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383515.30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3335760.56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383515.75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3335760.14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383517.58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3335758.44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383518.04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3335758.01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383518.24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3335757.82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383518.28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3335757.78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383518.64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3335757.46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383518.66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3335757.44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17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383518.95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3335757.16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383518.97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3335757.14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383519.01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3335757.11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383519.06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3335757.06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383519.06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3335757.06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383519.06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3335757.05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383519.13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3335756.89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383519.20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3335756.68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383519.28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3335756.48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383519.47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3335755.93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383520.78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3335753.39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383522.74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3335751.33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383525.18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3335749.83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383527.73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3335748.98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383527.81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3335748.91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383527.84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3335748.88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383527.91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3335748.82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383528.79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3335747.99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383529.38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3335747.45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383530.74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3335746.18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383532.87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3335744.20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383533.16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3335743.92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383538.90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3335738.58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383539.28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3335738.23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383539.88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3335737.68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383542.50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3335735.23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383542.51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3335735.23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383543.85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3335736.28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383544.82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3335737.04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45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383549.69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3335740.86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383550.01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3335741.13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383550.09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3335741.18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383550.10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3335741.19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383551.26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3335742.55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383551.45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3335742.74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383554.79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3335745.56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383554.47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3335746.31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383554.47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3335746.32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383553.94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3335747.55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383553.61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3335748.31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383546.88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3335763.93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383544.96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3335768.39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383543.42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3335771.98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383536.44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3335769.20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383535.53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3335768.84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1433"/>
        <w:gridCol w:w="1402"/>
        <w:gridCol w:w="938"/>
        <w:gridCol w:w="905"/>
        <w:gridCol w:w="1474"/>
      </w:tblGrid>
      <w:tr w:rsidR="007764CF" w:rsidRPr="007764CF" w:rsidTr="00560110">
        <w:tc>
          <w:tcPr>
            <w:tcW w:w="6670" w:type="dxa"/>
            <w:gridSpan w:val="6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32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Обозна-чение характер-ных точек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383535.53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383529.30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383529.30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383529.28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383529.37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383529.37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383523.77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383517.58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383516.96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383515.30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383515.75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383517.58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383518.04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383518.24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383518.28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383518.64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383518.66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383518.95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383518.97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383519.01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383519.06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383519.06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383519.06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383519.13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383519.20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383519.28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383519.47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383520.78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383522.74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383525.18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383527.73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383527.81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383527.84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383527.91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383528.79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383529.38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383530.74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383532.87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383533.16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383538.90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383539.28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383539.88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383542.50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383542.51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383543.85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383544.82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383549.69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383550.01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383550.09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383550.10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383551.26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383551.45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383554.79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383554.47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383554.47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383553.94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383553.61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383546.88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383544.96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383543.42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383536.44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383535.53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3335768.84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3335766.37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3335766.36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3335766.36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3335766.19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3335766.19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3335763.96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3335761.48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3335761.23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3335760.56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3335760.14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3335758.44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3335758.01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3335757.05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3335756.89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3335756.68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3335756.48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3335755.93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3335753.39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3335751.33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3335749.83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3335748.98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3335748.91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3335748.88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3335748.82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3335747.99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3335747.45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3335746.18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3335744.20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3335743.92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3335738.58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3335738.23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3335737.68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3335735.23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3335735.23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3335736.28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3335737.04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3335740.86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3335741.13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3335741.18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3335741.19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3335742.55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3335742.74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3335745.56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3335746.31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3335746.32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3335747.55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3335748.31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3335763.93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3335768.39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3335771.98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3335769.20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3335768.84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7764CF" w:rsidRPr="007764CF" w:rsidTr="00560110">
        <w:tc>
          <w:tcPr>
            <w:tcW w:w="6690" w:type="dxa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34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План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213BA3B0" wp14:editId="08035728">
                  <wp:extent cx="5676900" cy="6124575"/>
                  <wp:effectExtent l="0" t="0" r="0" b="9525"/>
                  <wp:docPr id="5" name="Рисунок 5" descr="C:\Users\Petrov_s\AppData\Local\Temp\125834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_s\AppData\Local\Temp\12583400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61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Масштаб 1: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val="en-US" w:eastAsia="ru-RU"/>
              </w:rPr>
              <w:t>_ 200    _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Подпись ________________________ Дата "__" ___________ ____ г.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1190"/>
        <w:gridCol w:w="2381"/>
      </w:tblGrid>
      <w:tr w:rsidR="007764CF" w:rsidRPr="007764CF" w:rsidTr="00560110">
        <w:tc>
          <w:tcPr>
            <w:tcW w:w="6688" w:type="dxa"/>
            <w:gridSpan w:val="3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t>35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(ОД3-201/130/3)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 местоположение границ, которого описано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(далее - объект)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объекте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характеристик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Российская Федерация,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Иркутская область, город Иркутск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502+/-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0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ПЭ П-01-06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r w:rsidRPr="007764CF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418"/>
        <w:gridCol w:w="2409"/>
        <w:gridCol w:w="2201"/>
      </w:tblGrid>
      <w:tr w:rsidR="007764CF" w:rsidRPr="007764CF" w:rsidTr="00560110">
        <w:tc>
          <w:tcPr>
            <w:tcW w:w="6866" w:type="dxa"/>
            <w:gridSpan w:val="4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36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(ОД3-201/130/3)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координат и средняя квадратическая погрешность положения характерной точки (Mt), м 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383741.67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3335534.78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383738.82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3335536.87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383740.14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3335538.67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383738.65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3335539.76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383739.35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3335540.70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383736.97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3335542.42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383736.53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3335542.73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383734.16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3335544.44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383733.13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3335545.18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383732.36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3335545.73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383732.05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3335545.96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383728.38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3335548.58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383727.78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3335548.64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383725.81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3335549.94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383725.44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3335550.18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383724.83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3335550.58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383721.88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3335552.53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383720.69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3335553.31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383714.15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3335557.61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383705.61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3335545.84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383705.38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3335545.53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383718.00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3335536.16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383717.78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3335535.84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383726.13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3335529.82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383726.29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3335529.70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383726.35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3335529.66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383726.00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3335529.17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383725.40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3335528.33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383725.45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3335528.29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383727.39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3335526.89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383728.08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3335526.40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383728.94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3335525.77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383729.65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3335526.76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383729.86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3335527.05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383729.89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3335527.08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383729.97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3335527.21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383729.60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3335527.49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383729.60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3335527.49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383729.63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3335527.53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383729.88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3335527.87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383731.33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3335529.84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383736.39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3335536.68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383740.76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3335533.49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383741.67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3335534.78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Обозначение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характерных точек части границы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координат и средняя квадратическая погрешность положения характерной точки (Mt), м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Описание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1433"/>
        <w:gridCol w:w="1402"/>
        <w:gridCol w:w="938"/>
        <w:gridCol w:w="905"/>
        <w:gridCol w:w="1474"/>
      </w:tblGrid>
      <w:tr w:rsidR="007764CF" w:rsidRPr="007764CF" w:rsidTr="00560110">
        <w:tc>
          <w:tcPr>
            <w:tcW w:w="6670" w:type="dxa"/>
            <w:gridSpan w:val="6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39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(ОД3-201/130/3)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Обозна-чение характер-ных точек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383741.67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383738.82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383740.14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383738.65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383739.35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383736.97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383736.53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383734.16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383733.13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383732.36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383732.05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383728.38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383727.78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383725.81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383725.44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383724.83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383721.88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383720.69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383714.15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383705.61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383705.38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383718.00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383717.78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383726.13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383726.29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383726.35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383726.00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383725.40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383725.45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383727.39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383728.08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383728.94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383729.65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383729.86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383729.89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383729.97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383729.60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383729.60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383729.63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383729.88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383731.33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383736.39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383740.76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383741.67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3335534.78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3335536.87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3335538.67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3335539.76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3335540.70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3335542.42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3335542.73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3335544.44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3335545.18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3335545.73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3335545.96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3335548.58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3335548.64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3335549.94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3335550.18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3335550.58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3335552.53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3335553.31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3335557.61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3335545.84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3335545.53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3335536.16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3335535.84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3335529.82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3335529.70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3335529.66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3335529.17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3335528.33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3335528.29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3335526.89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3335526.40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3335525.77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3335526.76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3335527.05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3335527.08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3335527.21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3335527.49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3335527.49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3335527.53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3335527.87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3335529.84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3335536.68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3335533.49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3335534.78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7764CF" w:rsidRPr="007764CF" w:rsidTr="00560110">
        <w:tc>
          <w:tcPr>
            <w:tcW w:w="6690" w:type="dxa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41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(ОД3-201/130/3)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План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6E5FCFBA" wp14:editId="6CB0FF10">
                  <wp:extent cx="4733925" cy="4733925"/>
                  <wp:effectExtent l="0" t="0" r="9525" b="9525"/>
                  <wp:docPr id="6" name="Рисунок 6" descr="C:\Users\Petrov_s\AppData\Local\Temp\12190d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_s\AppData\Local\Temp\12190d00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47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Масштаб 1: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val="en-US" w:eastAsia="ru-RU"/>
              </w:rPr>
              <w:t>_ 500    _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</w:p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1190"/>
        <w:gridCol w:w="2381"/>
      </w:tblGrid>
      <w:tr w:rsidR="007764CF" w:rsidRPr="007764CF" w:rsidTr="00560110">
        <w:tc>
          <w:tcPr>
            <w:tcW w:w="6688" w:type="dxa"/>
            <w:gridSpan w:val="3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t>42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(ОД3-201/130/7)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 местоположение границ, которого описано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(далее - объект)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объекте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характеристик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Российская Федерация,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Иркутская область, город Иркутск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453+/-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0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ПЭ П-01-06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r w:rsidRPr="007764CF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418"/>
        <w:gridCol w:w="2409"/>
        <w:gridCol w:w="2201"/>
      </w:tblGrid>
      <w:tr w:rsidR="007764CF" w:rsidRPr="007764CF" w:rsidTr="00560110">
        <w:tc>
          <w:tcPr>
            <w:tcW w:w="6866" w:type="dxa"/>
            <w:gridSpan w:val="4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43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(ОД3-201/130/7)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координат и средняя квадратическая погрешность положения характерной точки (Mt), м 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383494.64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3335744.65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383478.27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3335741.51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383466.04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3335736.61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383462.04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3335731.89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383461.44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3335731.18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383462.47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3335730.46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383483.46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3335715.90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383483.94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3335716.56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383489.77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3335724.52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383485.14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3335727.96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383485.14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3335727.96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383485.63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3335728.65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383484.44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3335729.49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383487.25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3335733.30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383486.56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3335733.79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383494.64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3335744.65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1433"/>
        <w:gridCol w:w="1402"/>
        <w:gridCol w:w="938"/>
        <w:gridCol w:w="905"/>
        <w:gridCol w:w="1474"/>
      </w:tblGrid>
      <w:tr w:rsidR="007764CF" w:rsidRPr="007764CF" w:rsidTr="00560110">
        <w:tc>
          <w:tcPr>
            <w:tcW w:w="6670" w:type="dxa"/>
            <w:gridSpan w:val="6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45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(ОД3-201/130/7)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Обозна-чение характер-ных точек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383494.64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383478.27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383466.04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383462.04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383461.44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383462.47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383483.46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383483.94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383489.77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383485.14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383485.14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383485.63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383484.44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383487.25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383486.56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383494.64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3335744.65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3335741.51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3335736.61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3335731.89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3335731.18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3335730.46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3335715.90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3335716.56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3335724.52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3335727.96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3335727.96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3335728.65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3335729.49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3335733.30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3335733.79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3335744.65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7764CF" w:rsidRPr="007764CF" w:rsidTr="00560110">
        <w:tc>
          <w:tcPr>
            <w:tcW w:w="6690" w:type="dxa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br w:type="page"/>
            </w: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46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(ОД3-201/130/7)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План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7CA2FB5D" wp14:editId="139222D0">
                  <wp:extent cx="5505450" cy="6410325"/>
                  <wp:effectExtent l="0" t="0" r="0" b="9525"/>
                  <wp:docPr id="7" name="Рисунок 7" descr="C:\Users\Petrov_s\AppData\Local\Temp\121030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_s\AppData\Local\Temp\12103000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641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Масштаб 1: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val="en-US" w:eastAsia="ru-RU"/>
              </w:rPr>
              <w:t>_ 200    _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1190"/>
        <w:gridCol w:w="2381"/>
      </w:tblGrid>
      <w:tr w:rsidR="007764CF" w:rsidRPr="007764CF" w:rsidTr="00560110">
        <w:tc>
          <w:tcPr>
            <w:tcW w:w="6688" w:type="dxa"/>
            <w:gridSpan w:val="3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t>47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(ОД3-201/130/МУПП)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 местоположение границ, которого описано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(далее - объект)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объекте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характеристик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Российская Федерация,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Иркутская область, город Иркутск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13313+/-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0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ПЭ П-01-06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r w:rsidRPr="007764CF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418"/>
        <w:gridCol w:w="2409"/>
        <w:gridCol w:w="2201"/>
      </w:tblGrid>
      <w:tr w:rsidR="007764CF" w:rsidRPr="007764CF" w:rsidTr="00560110">
        <w:tc>
          <w:tcPr>
            <w:tcW w:w="6866" w:type="dxa"/>
            <w:gridSpan w:val="4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48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(ОД3-201/130/МУПП)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координат и средняя квадратическая погрешность положения характерной точки (Mt), м 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383462.16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3335895.61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383444.43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3335888.18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383442.32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3335887.52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383438.91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3335886.18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383400.92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3335871.02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383418.45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3335827.21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383414.56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3335825.65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383421.92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3335807.26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383401.32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3335799.01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383412.51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3335788.02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383410.73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3335785.79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383402.32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3335791.66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383398.99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3335792.77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383396.57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3335792.48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383388.45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3335781.63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383408.39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3335768.07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383409.71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3335769.88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383417.29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3335780.76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383417.80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3335780.37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383418.89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3335781.74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383444.00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3335757.06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383442.65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3335755.73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383455.84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3335742.23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383462.78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3335745.02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383485.84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3335754.24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383487.59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3335754.94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383541.08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3335776.34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383548.58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3335779.35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383540.82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3335798.69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383535.54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3335811.90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383532.12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3335820.44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383531.99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3335820.78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383530.23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3335825.18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383528.53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3335829.42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383528.36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3335829.83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383528.36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3335829.85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383523.67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3335841.54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383509.89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3335836.02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383509.89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3335836.02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383509.84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3335836.00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383501.62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3335832.70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383499.15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3335839.02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383492.90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3335855.06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383480.34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3335850.14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383478.97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3335853.55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383476.85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3335858.85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46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383468.41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3335879.99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383462.16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3335895.61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1433"/>
        <w:gridCol w:w="1402"/>
        <w:gridCol w:w="938"/>
        <w:gridCol w:w="905"/>
        <w:gridCol w:w="1474"/>
      </w:tblGrid>
      <w:tr w:rsidR="007764CF" w:rsidRPr="007764CF" w:rsidTr="00560110">
        <w:tc>
          <w:tcPr>
            <w:tcW w:w="6670" w:type="dxa"/>
            <w:gridSpan w:val="6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51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(ОД3-201/130/МУПП)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Обозна-чение характер-ных точек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383462.16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383444.43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383442.32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383438.91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383400.92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383418.45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383414.56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383421.92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383401.32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383412.51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383410.73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383402.32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383398.99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383396.57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383388.45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383408.39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383409.71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383417.29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383417.80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383418.89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383444.00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383442.65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383455.84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383462.78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383485.84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383487.59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383541.08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383548.58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383540.82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383535.54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383532.12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383531.99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383530.23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383528.53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383528.36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383528.36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383523.67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383509.89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383509.89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383509.84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383501.62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383499.15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383492.90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383480.34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383478.97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383476.85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383468.41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383462.16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3335895.61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3335888.18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3335887.52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3335886.18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3335871.02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3335827.21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3335825.65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3335807.26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3335799.01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3335788.02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3335785.79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3335791.66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3335792.77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3335792.48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3335781.63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3335768.07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3335769.88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3335780.76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3335780.37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3335781.74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3335757.06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3335755.73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3335742.23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3335745.02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3335754.24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3335754.94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3335776.34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3335779.35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3335798.69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3335811.90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3335820.44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3335820.78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3335825.18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3335829.42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3335829.83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3335829.85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3335841.54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3335836.02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3335836.02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3335836.00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3335832.70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3335839.02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3335855.06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3335850.14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3335853.55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3335858.85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3335879.99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3335895.61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7764CF" w:rsidRPr="007764CF" w:rsidTr="00560110">
        <w:tc>
          <w:tcPr>
            <w:tcW w:w="6690" w:type="dxa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53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ЗОНЫ ДЕЛОВОГО, ОБЩЕСТВЕННОГО И КОММЕРЧЕСКОГО НАЗНАЧЕНИЯ (ОД3-201/130/МУПП)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План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drawing>
                <wp:inline distT="0" distB="0" distL="0" distR="0" wp14:anchorId="398732D7" wp14:editId="12B63C3F">
                  <wp:extent cx="5715000" cy="5972175"/>
                  <wp:effectExtent l="0" t="0" r="0" b="9525"/>
                  <wp:docPr id="8" name="Рисунок 8" descr="C:\Users\Petrov_s\AppData\Local\Temp\134a23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_s\AppData\Local\Temp\134a2300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597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Масштаб 1: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val="en-US" w:eastAsia="ru-RU"/>
              </w:rPr>
              <w:t>_ 500    _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18"/>
        <w:gridCol w:w="1190"/>
        <w:gridCol w:w="2381"/>
      </w:tblGrid>
      <w:tr w:rsidR="007764CF" w:rsidRPr="007764CF" w:rsidTr="00560110">
        <w:tc>
          <w:tcPr>
            <w:tcW w:w="6688" w:type="dxa"/>
            <w:gridSpan w:val="3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t>54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Calibri" w:hAnsi="Calibri" w:cs="Times New Roman"/>
              </w:rPr>
              <w:t>ЗОНЫ ЗАСТРОЙКИ МНОГОЭТАЖНЫМИ ЖИЛЫМИ ДОМАМИ (9 ЭТ. И БОЛЕЕ)/1 (ЖЗ-104/1)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 местоположение границ, которого описано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(далее - объект)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об объекте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9" w:type="dxa"/>
            <w:gridSpan w:val="4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характеристик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Местоположение объекта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Российская Федерация, 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Иркутская область, город Иркутск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Площадь объекта +/- величина погрешности определения площади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(P +/- Дельта P) 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10689+/-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0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6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48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Иные характеристики объекта</w:t>
            </w:r>
          </w:p>
        </w:tc>
        <w:tc>
          <w:tcPr>
            <w:tcW w:w="35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П-01-08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r w:rsidRPr="007764CF">
        <w:rPr>
          <w:rFonts w:ascii="Calibri" w:eastAsia="Calibri" w:hAnsi="Calibri" w:cs="Times New Roman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1418"/>
        <w:gridCol w:w="2409"/>
        <w:gridCol w:w="2201"/>
      </w:tblGrid>
      <w:tr w:rsidR="007764CF" w:rsidRPr="007764CF" w:rsidTr="00560110">
        <w:tc>
          <w:tcPr>
            <w:tcW w:w="6866" w:type="dxa"/>
            <w:gridSpan w:val="4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br w:type="page"/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55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Calibri" w:hAnsi="Calibri" w:cs="Times New Roman"/>
              </w:rPr>
              <w:t>ЗОНЫ ЗАСТРОЙКИ МНОГОЭТАЖНЫМИ ЖИЛЫМИ ДОМАМИ (9 ЭТ. И БОЛЕЕ)/1 (ЖЗ-104/1)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границ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Метод определения координат и средняя квадратическая погрешность положения характерной точки (Mt), м 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386901.97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3336457.57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386885.81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3336457.32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386885.81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3336456.68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386882.12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3336456.49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386882.20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3336458.21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386878.59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3336458.29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386878.51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3336456.74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386865.41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3336456.75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386865.45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3336455.76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386853.27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3336455.22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386846.75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3336454.82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386846.82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3336455.11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386835.09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3336455.30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386815.74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3336467.78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386797.98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3336468.69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386797.20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3336474.38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386779.84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3336474.61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386779.72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3336475.57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386768.82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3336475.55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386768.44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3336474.59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386767.56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3336415.00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386760.33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3336407.43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386745.71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3336414.84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386741.28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3336405.97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386740.85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3336405.45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386734.67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3336393.30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386766.20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3336374.54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386768.96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3336372.90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386775.33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3336371.30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386789.43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3336367.73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386789.48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3336367.72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386791.78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3336376.56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386792.07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3336377.62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386795.90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3336392.40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386793.47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3336393.01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386794.39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3336401.50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386818.55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3336400.17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386852.64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3336398.35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386890.52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3336396.30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386909.96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3336396.84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386912.45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3336396.80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386912.29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3336403.29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386911.43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3336437.13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386911.23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3336444.94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45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386908.72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3336444.96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46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386908.57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3336445.69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47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386907.04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3336445.96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48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386906.62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3336452.35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49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386905.66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3336452.30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50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386905.63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3336457.63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386901.97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3336457.57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0.3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67" w:type="dxa"/>
            <w:gridSpan w:val="5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977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Координаты, м</w:t>
            </w:r>
          </w:p>
        </w:tc>
        <w:tc>
          <w:tcPr>
            <w:tcW w:w="2409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2201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2409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1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48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20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1"/>
        <w:gridCol w:w="850"/>
        <w:gridCol w:w="1433"/>
        <w:gridCol w:w="1402"/>
        <w:gridCol w:w="938"/>
        <w:gridCol w:w="905"/>
        <w:gridCol w:w="1474"/>
      </w:tblGrid>
      <w:tr w:rsidR="007764CF" w:rsidRPr="007764CF" w:rsidTr="00560110">
        <w:tc>
          <w:tcPr>
            <w:tcW w:w="6670" w:type="dxa"/>
            <w:gridSpan w:val="6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79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58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Calibri" w:hAnsi="Calibri" w:cs="Times New Roman"/>
              </w:rPr>
              <w:t>ЗОНЫ ЗАСТРОЙКИ МНОГОЭТАЖНЫМИ ЖИЛЫМИ ДОМАМИ (9 ЭТ. И БОЛЕЕ)/1 (ЖЗ-104/1)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1. Система координат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eastAsia="ru-RU"/>
              </w:rPr>
              <w:t>_МСК-38, зона 3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2. Сведения о характерных точках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Обозна-чение характер-ных точек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386901.97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386885.81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386885.81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386882.12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386882.20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386878.59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386878.51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386865.41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386865.45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386853.27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386846.75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386846.82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386835.09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386815.74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386797.98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386797.20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386779.84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386779.72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386768.82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386768.44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386767.56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386760.33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386745.71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386741.28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386740.85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386734.67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386766.20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386768.96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386775.33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386789.43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386789.48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386791.78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386792.07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386795.90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386793.47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386794.39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386818.55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386852.64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386890.52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386909.96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386912.45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386912.29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386911.43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386911.23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386908.72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386908.57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386907.04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386906.62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386905.66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386905.63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386901.97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3336457.57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3336457.32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3336456.68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3336456.49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3336458.21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3336458.29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3336456.74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3336456.75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3336455.76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3336455.22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3336454.82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3336455.11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3336455.30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3336467.78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3336468.69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3336474.38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3336474.61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3336475.57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3336475.55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3336474.59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3336415.00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3336407.43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3336414.84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3336405.97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3336405.45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3336393.30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3336374.54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3336372.90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3336371.30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lastRenderedPageBreak/>
              <w:t>3336367.73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3336367.72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3336376.56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3336377.62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3336392.40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3336393.01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3336401.50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3336400.17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3336398.35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3336396.30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3336396.84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3336396.80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3336403.29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3336437.13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3336444.94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3336444.96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3336445.69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3336445.96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3336452.35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3336452.30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3336457.63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>3336457.57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49" w:type="dxa"/>
            <w:gridSpan w:val="8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3. Сведения о характерных точках части (частей) границы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Обозначение характерных точек части границ</w:t>
            </w:r>
          </w:p>
        </w:tc>
        <w:tc>
          <w:tcPr>
            <w:tcW w:w="170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Существующие координаты, м</w:t>
            </w:r>
          </w:p>
        </w:tc>
        <w:tc>
          <w:tcPr>
            <w:tcW w:w="2835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Измененные (уточненные) координаты, м</w:t>
            </w:r>
          </w:p>
        </w:tc>
        <w:tc>
          <w:tcPr>
            <w:tcW w:w="1843" w:type="dxa"/>
            <w:gridSpan w:val="2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Метод определения координат и средняя квадратическая погрешность положения характерной точки (Mt), м</w:t>
            </w:r>
          </w:p>
        </w:tc>
        <w:tc>
          <w:tcPr>
            <w:tcW w:w="1474" w:type="dxa"/>
            <w:vMerge w:val="restart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обозначения точки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X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Y</w:t>
            </w:r>
          </w:p>
        </w:tc>
        <w:tc>
          <w:tcPr>
            <w:tcW w:w="1843" w:type="dxa"/>
            <w:gridSpan w:val="2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74" w:type="dxa"/>
            <w:vMerge/>
          </w:tcPr>
          <w:p w:rsidR="007764CF" w:rsidRPr="007764CF" w:rsidRDefault="007764CF" w:rsidP="007764CF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1196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85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433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02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843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</w:p>
        </w:tc>
        <w:tc>
          <w:tcPr>
            <w:tcW w:w="1474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Times New Roman" w:hAnsi="Calibri" w:cs="Calibri"/>
          <w:szCs w:val="20"/>
          <w:lang w:eastAsia="ru-RU"/>
        </w:rPr>
      </w:pPr>
      <w:r w:rsidRPr="007764CF">
        <w:rPr>
          <w:rFonts w:ascii="Calibri" w:eastAsia="Times New Roman" w:hAnsi="Calibri" w:cs="Calibri"/>
          <w:szCs w:val="20"/>
          <w:lang w:eastAsia="ru-RU"/>
        </w:rPr>
        <w:br w:type="page"/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7764CF" w:rsidRPr="007764CF" w:rsidTr="00560110">
        <w:tc>
          <w:tcPr>
            <w:tcW w:w="6690" w:type="dxa"/>
            <w:tcBorders>
              <w:top w:val="nil"/>
              <w:left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381" w:type="dxa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Лист N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t xml:space="preserve"> 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begin"/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instrText>PAGE   \* MERGEFORMAT</w:instrTex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separate"/>
            </w:r>
            <w:r w:rsidR="00690686">
              <w:rPr>
                <w:rFonts w:ascii="Calibri" w:eastAsia="Times New Roman" w:hAnsi="Calibri" w:cs="Calibri"/>
                <w:noProof/>
                <w:szCs w:val="20"/>
                <w:lang w:val="en-US" w:eastAsia="ru-RU"/>
              </w:rPr>
              <w:t>60</w:t>
            </w:r>
            <w:r w:rsidRPr="007764CF">
              <w:rPr>
                <w:rFonts w:ascii="Calibri" w:eastAsia="Times New Roman" w:hAnsi="Calibri" w:cs="Calibri"/>
                <w:szCs w:val="20"/>
                <w:lang w:val="en-US" w:eastAsia="ru-RU"/>
              </w:rPr>
              <w:fldChar w:fldCharType="end"/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ОПИСАНИЕ МЕСТОПОЛОЖЕНИЯ ГРАНИЦ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Calibri" w:hAnsi="Calibri" w:cs="Times New Roman"/>
              </w:rPr>
              <w:t>ЗОНЫ ЗАСТРОЙКИ МНОГОЭТАЖНЫМИ ЖИЛЫМИ ДОМАМИ (9 ЭТ. И БОЛЕЕ)/1 (ЖЗ-104/1)</w:t>
            </w: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(наименование объекта)</w:t>
            </w:r>
          </w:p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______________________________________________________________</w:t>
            </w:r>
          </w:p>
        </w:tc>
      </w:tr>
      <w:tr w:rsidR="007764CF" w:rsidRPr="007764CF" w:rsidTr="00560110">
        <w:tblPrEx>
          <w:tblBorders>
            <w:left w:val="single" w:sz="4" w:space="0" w:color="auto"/>
          </w:tblBorders>
        </w:tblPrEx>
        <w:tc>
          <w:tcPr>
            <w:tcW w:w="9071" w:type="dxa"/>
            <w:gridSpan w:val="2"/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План границ объекта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val="en-US" w:eastAsia="ru-RU"/>
              </w:rPr>
            </w:pPr>
            <w:r w:rsidRPr="007764CF">
              <w:rPr>
                <w:rFonts w:ascii="Calibri" w:eastAsia="Times New Roman" w:hAnsi="Calibri" w:cs="Calibri"/>
                <w:noProof/>
                <w:szCs w:val="20"/>
                <w:lang w:eastAsia="ru-RU"/>
              </w:rPr>
              <w:lastRenderedPageBreak/>
              <w:drawing>
                <wp:inline distT="0" distB="0" distL="0" distR="0" wp14:anchorId="20187D5B" wp14:editId="668DDBBE">
                  <wp:extent cx="5314950" cy="8610600"/>
                  <wp:effectExtent l="0" t="0" r="0" b="0"/>
                  <wp:docPr id="9" name="Рисунок 9" descr="C:\Users\Petrov_s\AppData\Local\Temp\103e1300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etrov_s\AppData\Local\Temp\103e1300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861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Масштаб 1: </w:t>
            </w:r>
            <w:r w:rsidRPr="007764CF">
              <w:rPr>
                <w:rFonts w:ascii="Calibri" w:eastAsia="Times New Roman" w:hAnsi="Calibri" w:cs="Calibri"/>
                <w:szCs w:val="20"/>
                <w:u w:val="single"/>
                <w:lang w:val="en-US" w:eastAsia="ru-RU"/>
              </w:rPr>
              <w:t>_ 500    _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Используемые условные знаки и обозначения: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Подпись ________________________ Дата "__" ___________ ____ г.</w:t>
            </w: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7764CF" w:rsidRPr="007764CF" w:rsidTr="00560110">
        <w:tblPrEx>
          <w:tblBorders>
            <w:left w:val="single" w:sz="4" w:space="0" w:color="auto"/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764CF" w:rsidRPr="007764CF" w:rsidRDefault="007764CF" w:rsidP="007764C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7764CF">
              <w:rPr>
                <w:rFonts w:ascii="Calibri" w:eastAsia="Times New Roman" w:hAnsi="Calibri" w:cs="Calibri"/>
                <w:szCs w:val="20"/>
                <w:lang w:eastAsia="ru-RU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  <w:bookmarkStart w:id="9" w:name="_GoBack"/>
      <w:bookmarkEnd w:id="9"/>
    </w:p>
    <w:p w:rsidR="007764CF" w:rsidRPr="007764CF" w:rsidRDefault="007764CF" w:rsidP="007764C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764CF" w:rsidRPr="007764CF" w:rsidRDefault="007764CF" w:rsidP="007764CF">
      <w:pPr>
        <w:spacing w:after="160" w:line="259" w:lineRule="auto"/>
        <w:rPr>
          <w:rFonts w:ascii="Calibri" w:eastAsia="Calibri" w:hAnsi="Calibri" w:cs="Times New Roman"/>
        </w:rPr>
      </w:pPr>
    </w:p>
    <w:p w:rsidR="007764CF" w:rsidRPr="00EE6B1B" w:rsidRDefault="007764CF" w:rsidP="00BF2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64CF" w:rsidRPr="00EE6B1B" w:rsidSect="007764C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CE" w:rsidRDefault="005964CE" w:rsidP="007764CF">
      <w:pPr>
        <w:spacing w:after="0" w:line="240" w:lineRule="auto"/>
      </w:pPr>
      <w:r>
        <w:separator/>
      </w:r>
    </w:p>
  </w:endnote>
  <w:endnote w:type="continuationSeparator" w:id="0">
    <w:p w:rsidR="005964CE" w:rsidRDefault="005964CE" w:rsidP="0077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CE" w:rsidRDefault="005964CE" w:rsidP="007764CF">
      <w:pPr>
        <w:spacing w:after="0" w:line="240" w:lineRule="auto"/>
      </w:pPr>
      <w:r>
        <w:separator/>
      </w:r>
    </w:p>
  </w:footnote>
  <w:footnote w:type="continuationSeparator" w:id="0">
    <w:p w:rsidR="005964CE" w:rsidRDefault="005964CE" w:rsidP="0077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846186"/>
      <w:docPartObj>
        <w:docPartGallery w:val="Page Numbers (Top of Page)"/>
        <w:docPartUnique/>
      </w:docPartObj>
    </w:sdtPr>
    <w:sdtContent>
      <w:p w:rsidR="007764CF" w:rsidRDefault="007764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686">
          <w:rPr>
            <w:noProof/>
          </w:rPr>
          <w:t>62</w:t>
        </w:r>
        <w:r>
          <w:fldChar w:fldCharType="end"/>
        </w:r>
      </w:p>
    </w:sdtContent>
  </w:sdt>
  <w:p w:rsidR="007764CF" w:rsidRDefault="007764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773B"/>
    <w:multiLevelType w:val="hybridMultilevel"/>
    <w:tmpl w:val="8450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A5"/>
    <w:rsid w:val="00417505"/>
    <w:rsid w:val="005964CE"/>
    <w:rsid w:val="00690686"/>
    <w:rsid w:val="007764CF"/>
    <w:rsid w:val="007E17A5"/>
    <w:rsid w:val="00AB76E1"/>
    <w:rsid w:val="00AC21C7"/>
    <w:rsid w:val="00AD6940"/>
    <w:rsid w:val="00BF2564"/>
    <w:rsid w:val="00E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0A12"/>
  <w15:docId w15:val="{E13BC475-F529-4663-8F0E-90F226C0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C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764CF"/>
  </w:style>
  <w:style w:type="paragraph" w:customStyle="1" w:styleId="ConsPlusNormal">
    <w:name w:val="ConsPlusNormal"/>
    <w:rsid w:val="007764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7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4CF"/>
  </w:style>
  <w:style w:type="paragraph" w:styleId="a6">
    <w:name w:val="footer"/>
    <w:basedOn w:val="a"/>
    <w:link w:val="a7"/>
    <w:uiPriority w:val="99"/>
    <w:unhideWhenUsed/>
    <w:rsid w:val="0077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7394</Words>
  <Characters>42150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Маргеева Дарья Владимировна</dc:creator>
  <cp:keywords/>
  <dc:description/>
  <cp:lastModifiedBy>Макарова Оксана Валерьевна</cp:lastModifiedBy>
  <cp:revision>9</cp:revision>
  <cp:lastPrinted>2020-09-03T04:30:00Z</cp:lastPrinted>
  <dcterms:created xsi:type="dcterms:W3CDTF">2019-04-09T07:41:00Z</dcterms:created>
  <dcterms:modified xsi:type="dcterms:W3CDTF">2020-09-03T04:31:00Z</dcterms:modified>
</cp:coreProperties>
</file>